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Default="00F4521F" w:rsidP="003C16C2">
      <w:pPr>
        <w:autoSpaceDE w:val="0"/>
        <w:autoSpaceDN w:val="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-5715</wp:posOffset>
            </wp:positionV>
            <wp:extent cx="381000" cy="542925"/>
            <wp:effectExtent l="19050" t="0" r="0" b="0"/>
            <wp:wrapNone/>
            <wp:docPr id="2" name="Рисунок 2" descr="Герб Мурман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урманс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Pr="00E43BAA" w:rsidRDefault="00F4521F" w:rsidP="003C16C2">
      <w:pPr>
        <w:autoSpaceDE w:val="0"/>
        <w:autoSpaceDN w:val="0"/>
        <w:jc w:val="center"/>
        <w:rPr>
          <w:sz w:val="22"/>
          <w:szCs w:val="22"/>
        </w:rPr>
      </w:pP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2E7EE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</w:t>
      </w:r>
      <w:r w:rsidR="00581BE1">
        <w:rPr>
          <w:b/>
          <w:bCs/>
          <w:noProof/>
          <w:sz w:val="28"/>
          <w:szCs w:val="28"/>
        </w:rPr>
        <w:t xml:space="preserve">в </w:t>
      </w:r>
      <w:r w:rsidRPr="00F823B6">
        <w:rPr>
          <w:b/>
          <w:bCs/>
          <w:noProof/>
          <w:sz w:val="28"/>
          <w:szCs w:val="28"/>
        </w:rPr>
        <w:t>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 xml:space="preserve">, от 06.02.2017 № 16, от 29.05.2017 № 85, </w:t>
      </w:r>
      <w:r w:rsidR="00E67207">
        <w:rPr>
          <w:b/>
          <w:bCs/>
          <w:noProof/>
          <w:sz w:val="28"/>
          <w:szCs w:val="28"/>
        </w:rPr>
        <w:t xml:space="preserve">               </w:t>
      </w:r>
      <w:r w:rsidR="00AA466D" w:rsidRPr="00F823B6">
        <w:rPr>
          <w:b/>
          <w:bCs/>
          <w:noProof/>
          <w:sz w:val="28"/>
          <w:szCs w:val="28"/>
        </w:rPr>
        <w:t>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 xml:space="preserve">, </w:t>
      </w:r>
      <w:r w:rsidR="00445DFC" w:rsidRPr="00445DFC">
        <w:rPr>
          <w:b/>
          <w:bCs/>
          <w:noProof/>
          <w:sz w:val="28"/>
          <w:szCs w:val="28"/>
        </w:rPr>
        <w:t xml:space="preserve">                 </w:t>
      </w:r>
      <w:r w:rsidR="00F823B6" w:rsidRPr="00F823B6">
        <w:rPr>
          <w:b/>
          <w:bCs/>
          <w:noProof/>
          <w:sz w:val="28"/>
          <w:szCs w:val="28"/>
        </w:rPr>
        <w:t>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6C5012">
        <w:rPr>
          <w:b/>
          <w:bCs/>
          <w:noProof/>
          <w:sz w:val="28"/>
          <w:szCs w:val="28"/>
        </w:rPr>
        <w:t>, от 29.09.2021        № 156</w:t>
      </w:r>
      <w:r w:rsidR="00581BE1">
        <w:rPr>
          <w:b/>
          <w:bCs/>
          <w:noProof/>
          <w:sz w:val="28"/>
          <w:szCs w:val="28"/>
        </w:rPr>
        <w:t xml:space="preserve">, от 12.10.2021 № 168, от 23.12.2021 № 228, от 02.09.2022 № 172, </w:t>
      </w:r>
      <w:r w:rsidR="002E7EE1">
        <w:rPr>
          <w:b/>
          <w:bCs/>
          <w:noProof/>
          <w:sz w:val="28"/>
          <w:szCs w:val="28"/>
        </w:rPr>
        <w:t xml:space="preserve">          </w:t>
      </w:r>
      <w:r w:rsidR="00581BE1">
        <w:rPr>
          <w:b/>
          <w:bCs/>
          <w:noProof/>
          <w:sz w:val="28"/>
          <w:szCs w:val="28"/>
        </w:rPr>
        <w:t>от 30.11.2022 № 250</w:t>
      </w:r>
      <w:r w:rsidR="00BC4C68">
        <w:rPr>
          <w:b/>
          <w:bCs/>
          <w:noProof/>
          <w:sz w:val="28"/>
          <w:szCs w:val="28"/>
        </w:rPr>
        <w:t>, от 30.12.2022 № 298</w:t>
      </w:r>
      <w:r w:rsidR="000E0C98">
        <w:rPr>
          <w:b/>
          <w:bCs/>
          <w:noProof/>
          <w:sz w:val="28"/>
          <w:szCs w:val="28"/>
        </w:rPr>
        <w:t xml:space="preserve">, </w:t>
      </w:r>
      <w:r w:rsidR="000E0C98" w:rsidRPr="000E0C98">
        <w:rPr>
          <w:b/>
          <w:bCs/>
          <w:noProof/>
          <w:sz w:val="28"/>
          <w:szCs w:val="28"/>
        </w:rPr>
        <w:t>от</w:t>
      </w:r>
      <w:proofErr w:type="gramEnd"/>
      <w:r w:rsidR="000E0C98" w:rsidRPr="000E0C98">
        <w:rPr>
          <w:b/>
          <w:bCs/>
          <w:noProof/>
          <w:sz w:val="28"/>
          <w:szCs w:val="28"/>
        </w:rPr>
        <w:t xml:space="preserve"> </w:t>
      </w:r>
      <w:proofErr w:type="gramStart"/>
      <w:r w:rsidR="000E0C98" w:rsidRPr="000E0C98">
        <w:rPr>
          <w:b/>
          <w:bCs/>
          <w:noProof/>
          <w:sz w:val="28"/>
          <w:szCs w:val="28"/>
        </w:rPr>
        <w:t xml:space="preserve">18.04.2023 № 95, </w:t>
      </w:r>
      <w:r w:rsidR="000E0C98">
        <w:rPr>
          <w:b/>
          <w:bCs/>
          <w:noProof/>
          <w:sz w:val="28"/>
          <w:szCs w:val="28"/>
        </w:rPr>
        <w:t xml:space="preserve">                         </w:t>
      </w:r>
      <w:r w:rsidR="000E0C98" w:rsidRPr="000E0C98">
        <w:rPr>
          <w:b/>
          <w:bCs/>
          <w:noProof/>
          <w:sz w:val="28"/>
          <w:szCs w:val="28"/>
        </w:rPr>
        <w:t>от 05.06.2023</w:t>
      </w:r>
      <w:r w:rsidR="000E0C98">
        <w:rPr>
          <w:b/>
          <w:bCs/>
          <w:noProof/>
          <w:sz w:val="28"/>
          <w:szCs w:val="28"/>
        </w:rPr>
        <w:t xml:space="preserve"> </w:t>
      </w:r>
      <w:r w:rsidR="000E0C98" w:rsidRPr="000E0C98">
        <w:rPr>
          <w:b/>
          <w:bCs/>
          <w:noProof/>
          <w:sz w:val="28"/>
          <w:szCs w:val="28"/>
        </w:rPr>
        <w:t>№ 131</w:t>
      </w:r>
      <w:r w:rsidR="00546F04">
        <w:rPr>
          <w:b/>
          <w:bCs/>
          <w:noProof/>
          <w:sz w:val="28"/>
          <w:szCs w:val="28"/>
        </w:rPr>
        <w:t xml:space="preserve">, </w:t>
      </w:r>
      <w:r w:rsidR="00546F04" w:rsidRPr="00546F04">
        <w:rPr>
          <w:b/>
          <w:bCs/>
          <w:noProof/>
          <w:sz w:val="28"/>
          <w:szCs w:val="28"/>
        </w:rPr>
        <w:t>от 16.10.2</w:t>
      </w:r>
      <w:r w:rsidR="00147314" w:rsidRPr="00147314">
        <w:rPr>
          <w:b/>
          <w:bCs/>
          <w:noProof/>
          <w:sz w:val="28"/>
          <w:szCs w:val="28"/>
        </w:rPr>
        <w:t>0</w:t>
      </w:r>
      <w:r w:rsidR="00546F04" w:rsidRPr="00546F04">
        <w:rPr>
          <w:b/>
          <w:bCs/>
          <w:noProof/>
          <w:sz w:val="28"/>
          <w:szCs w:val="28"/>
        </w:rPr>
        <w:t>23 № 250, от 08.12.2023 № 299, от 01.04.2024 № 67, от 21.08.2024 № 179, от 17.09.2024 № 199</w:t>
      </w:r>
      <w:r w:rsidR="00A00F7C">
        <w:rPr>
          <w:b/>
          <w:bCs/>
          <w:noProof/>
          <w:sz w:val="28"/>
          <w:szCs w:val="28"/>
        </w:rPr>
        <w:t xml:space="preserve">, </w:t>
      </w:r>
      <w:r w:rsidR="00A00F7C" w:rsidRPr="00A00F7C">
        <w:rPr>
          <w:b/>
          <w:bCs/>
          <w:noProof/>
          <w:sz w:val="28"/>
          <w:szCs w:val="28"/>
        </w:rPr>
        <w:t>от 15.10.2024 № 263</w:t>
      </w:r>
      <w:r w:rsidR="009D249A">
        <w:rPr>
          <w:b/>
          <w:bCs/>
          <w:noProof/>
          <w:sz w:val="28"/>
          <w:szCs w:val="28"/>
        </w:rPr>
        <w:t xml:space="preserve">, </w:t>
      </w:r>
      <w:r w:rsidR="00E67207">
        <w:rPr>
          <w:b/>
          <w:bCs/>
          <w:noProof/>
          <w:sz w:val="28"/>
          <w:szCs w:val="28"/>
        </w:rPr>
        <w:t xml:space="preserve">            </w:t>
      </w:r>
      <w:r w:rsidR="009D249A">
        <w:rPr>
          <w:b/>
          <w:bCs/>
          <w:noProof/>
          <w:sz w:val="28"/>
          <w:szCs w:val="28"/>
        </w:rPr>
        <w:t>от 20.11.2024 № 291</w:t>
      </w:r>
      <w:r w:rsidR="00F87691">
        <w:rPr>
          <w:b/>
          <w:bCs/>
          <w:noProof/>
          <w:sz w:val="28"/>
          <w:szCs w:val="28"/>
        </w:rPr>
        <w:t>, от 10.12.2024 № 326, от 26.12.2024 № 365</w:t>
      </w:r>
      <w:r w:rsidR="00BB637A">
        <w:rPr>
          <w:b/>
          <w:bCs/>
          <w:noProof/>
          <w:sz w:val="28"/>
          <w:szCs w:val="28"/>
        </w:rPr>
        <w:t>, от 13.02.2025 № 46</w:t>
      </w:r>
      <w:r w:rsidR="00BA6077">
        <w:rPr>
          <w:b/>
          <w:bCs/>
          <w:noProof/>
          <w:sz w:val="28"/>
          <w:szCs w:val="28"/>
        </w:rPr>
        <w:t xml:space="preserve">, </w:t>
      </w:r>
      <w:r w:rsidR="00BA6077" w:rsidRPr="00BA6077">
        <w:rPr>
          <w:b/>
          <w:bCs/>
          <w:noProof/>
          <w:sz w:val="28"/>
          <w:szCs w:val="28"/>
        </w:rPr>
        <w:t>от 25.03.2025 № 82</w:t>
      </w:r>
      <w:r w:rsidRPr="000E0C98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 w:rsidR="00D911BA" w:rsidRPr="00E43BAA">
        <w:t xml:space="preserve"> </w:t>
      </w:r>
      <w:proofErr w:type="spellStart"/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spellEnd"/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р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з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ы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</w:t>
      </w:r>
      <w:r w:rsidR="00A467B1" w:rsidRPr="00A467B1">
        <w:rPr>
          <w:bCs/>
          <w:noProof/>
          <w:sz w:val="28"/>
          <w:szCs w:val="28"/>
        </w:rPr>
        <w:t xml:space="preserve">в ред. от 26.12.2016 № 218, от 06.02.2017 № 16, от 29.05.2017 </w:t>
      </w:r>
      <w:r w:rsidR="00A467B1">
        <w:rPr>
          <w:bCs/>
          <w:noProof/>
          <w:sz w:val="28"/>
          <w:szCs w:val="28"/>
        </w:rPr>
        <w:t xml:space="preserve">    </w:t>
      </w:r>
      <w:r w:rsidR="00A467B1" w:rsidRPr="00A467B1">
        <w:rPr>
          <w:bCs/>
          <w:noProof/>
          <w:sz w:val="28"/>
          <w:szCs w:val="28"/>
        </w:rPr>
        <w:t xml:space="preserve"> № 85, от 11.12.2017 № 217, от 30.05.2018 № 91, от 19.12.2018 № 259,                 </w:t>
      </w:r>
      <w:r w:rsidR="00A467B1" w:rsidRPr="00A467B1">
        <w:rPr>
          <w:bCs/>
          <w:noProof/>
          <w:sz w:val="28"/>
          <w:szCs w:val="28"/>
        </w:rPr>
        <w:lastRenderedPageBreak/>
        <w:t>от 08.04.2019 № 57, от 24.05.2019 № 87, от 24.10.2019 № 181, от 17.04.2020      № 51, от 25.05.2020 № 76</w:t>
      </w:r>
      <w:proofErr w:type="gramEnd"/>
      <w:r w:rsidR="00A467B1" w:rsidRPr="00A467B1">
        <w:rPr>
          <w:bCs/>
          <w:noProof/>
          <w:sz w:val="28"/>
          <w:szCs w:val="28"/>
        </w:rPr>
        <w:t xml:space="preserve">, </w:t>
      </w:r>
      <w:proofErr w:type="gramStart"/>
      <w:r w:rsidR="00A467B1" w:rsidRPr="00A467B1">
        <w:rPr>
          <w:bCs/>
          <w:noProof/>
          <w:sz w:val="28"/>
          <w:szCs w:val="28"/>
        </w:rPr>
        <w:t>от 12.10.2020 № 180, от 23.12.2020 № 251,                 от 29.09.2021 № 156, от 12.10.2021 № 168, от 23.12.2021 № 228, от 02.09.2022  № 172, от 30.11.2022 № 250, от 30.12.2022 № 298</w:t>
      </w:r>
      <w:r w:rsidR="000E0C98" w:rsidRPr="000E0C98">
        <w:rPr>
          <w:bCs/>
          <w:noProof/>
          <w:sz w:val="28"/>
          <w:szCs w:val="28"/>
        </w:rPr>
        <w:t xml:space="preserve"> </w:t>
      </w:r>
      <w:r w:rsidR="000E0C98">
        <w:rPr>
          <w:bCs/>
          <w:noProof/>
          <w:sz w:val="28"/>
          <w:szCs w:val="28"/>
        </w:rPr>
        <w:t>от 18.04.2023 № 95,                 от 05.06.2023 № 131</w:t>
      </w:r>
      <w:r w:rsidR="00546F04">
        <w:rPr>
          <w:bCs/>
          <w:noProof/>
          <w:sz w:val="28"/>
          <w:szCs w:val="28"/>
        </w:rPr>
        <w:t xml:space="preserve">, </w:t>
      </w:r>
      <w:r w:rsidR="00546F04" w:rsidRPr="00546F04">
        <w:rPr>
          <w:bCs/>
          <w:noProof/>
          <w:sz w:val="28"/>
          <w:szCs w:val="28"/>
        </w:rPr>
        <w:t xml:space="preserve">от 16.10.223 № 250, от 08.12.2023 № 299, от 01.04.2024 </w:t>
      </w:r>
      <w:r w:rsidR="00C7783A">
        <w:rPr>
          <w:bCs/>
          <w:noProof/>
          <w:sz w:val="28"/>
          <w:szCs w:val="28"/>
        </w:rPr>
        <w:t xml:space="preserve">   </w:t>
      </w:r>
      <w:r w:rsidR="00546F04" w:rsidRPr="00546F04">
        <w:rPr>
          <w:bCs/>
          <w:noProof/>
          <w:sz w:val="28"/>
          <w:szCs w:val="28"/>
        </w:rPr>
        <w:t>№ 67, от 21.08.2024 № 179, от 17.09.2024 № 199</w:t>
      </w:r>
      <w:r w:rsidR="00A00F7C">
        <w:rPr>
          <w:bCs/>
          <w:noProof/>
          <w:sz w:val="28"/>
          <w:szCs w:val="28"/>
        </w:rPr>
        <w:t xml:space="preserve">, </w:t>
      </w:r>
      <w:r w:rsidR="00A00F7C" w:rsidRPr="00A00F7C">
        <w:rPr>
          <w:bCs/>
          <w:noProof/>
          <w:sz w:val="28"/>
          <w:szCs w:val="28"/>
        </w:rPr>
        <w:t>от 15.10.2024 № 263</w:t>
      </w:r>
      <w:r w:rsidR="009D249A">
        <w:rPr>
          <w:bCs/>
          <w:noProof/>
          <w:sz w:val="28"/>
          <w:szCs w:val="28"/>
        </w:rPr>
        <w:t>,               от 20.11.2024 № 291</w:t>
      </w:r>
      <w:r w:rsidR="00F87691">
        <w:rPr>
          <w:bCs/>
          <w:noProof/>
          <w:sz w:val="28"/>
          <w:szCs w:val="28"/>
        </w:rPr>
        <w:t xml:space="preserve">, </w:t>
      </w:r>
      <w:r w:rsidR="00F87691" w:rsidRPr="00F87691">
        <w:rPr>
          <w:bCs/>
          <w:noProof/>
          <w:sz w:val="28"/>
          <w:szCs w:val="28"/>
        </w:rPr>
        <w:t>от 10.12.2024 № 326, от 26.12.2024 № 365</w:t>
      </w:r>
      <w:r w:rsidR="00BB637A">
        <w:rPr>
          <w:bCs/>
          <w:noProof/>
          <w:sz w:val="28"/>
          <w:szCs w:val="28"/>
        </w:rPr>
        <w:t>, от 13.02.2025  № 46</w:t>
      </w:r>
      <w:proofErr w:type="gramEnd"/>
      <w:r w:rsidR="00BA6077">
        <w:rPr>
          <w:bCs/>
          <w:noProof/>
          <w:sz w:val="28"/>
          <w:szCs w:val="28"/>
        </w:rPr>
        <w:t xml:space="preserve">, </w:t>
      </w:r>
      <w:r w:rsidR="00BA6077" w:rsidRPr="00BA6077">
        <w:rPr>
          <w:bCs/>
          <w:noProof/>
          <w:sz w:val="28"/>
          <w:szCs w:val="28"/>
        </w:rPr>
        <w:t>от 25.03.2025 № 82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BA6077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BA6077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C2113D" w:rsidRPr="006C5012" w:rsidRDefault="00546F04" w:rsidP="00EC52DA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BB637A">
        <w:rPr>
          <w:sz w:val="28"/>
          <w:szCs w:val="28"/>
        </w:rPr>
        <w:t>у</w:t>
      </w:r>
      <w:r>
        <w:rPr>
          <w:sz w:val="28"/>
          <w:szCs w:val="28"/>
        </w:rPr>
        <w:t xml:space="preserve"> 4 </w:t>
      </w:r>
      <w:r w:rsidR="00C2113D" w:rsidRPr="004C6889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="00C2113D" w:rsidRPr="004C6889">
        <w:rPr>
          <w:sz w:val="28"/>
          <w:szCs w:val="28"/>
        </w:rPr>
        <w:t xml:space="preserve"> подпункта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>.</w:t>
      </w:r>
      <w:r w:rsidR="00C2113D">
        <w:rPr>
          <w:sz w:val="28"/>
          <w:szCs w:val="28"/>
        </w:rPr>
        <w:t>1</w:t>
      </w:r>
      <w:r w:rsidR="00C2113D" w:rsidRPr="004C6889">
        <w:rPr>
          <w:sz w:val="28"/>
          <w:szCs w:val="28"/>
        </w:rPr>
        <w:t xml:space="preserve">. 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 xml:space="preserve">. раздела </w:t>
      </w:r>
      <w:r w:rsidR="006C5012">
        <w:rPr>
          <w:sz w:val="28"/>
          <w:szCs w:val="28"/>
          <w:lang w:val="en-US"/>
        </w:rPr>
        <w:t>V</w:t>
      </w:r>
      <w:r w:rsidR="00C2113D" w:rsidRPr="004C6889">
        <w:rPr>
          <w:sz w:val="28"/>
          <w:szCs w:val="28"/>
          <w:lang w:val="en-US"/>
        </w:rPr>
        <w:t>II</w:t>
      </w:r>
      <w:r w:rsidR="00C2113D" w:rsidRPr="004C6889">
        <w:rPr>
          <w:sz w:val="28"/>
          <w:szCs w:val="28"/>
        </w:rPr>
        <w:t xml:space="preserve"> </w:t>
      </w:r>
      <w:r w:rsidR="00EC52DA">
        <w:rPr>
          <w:sz w:val="28"/>
          <w:szCs w:val="28"/>
        </w:rPr>
        <w:t>изложить в следующей редакции</w:t>
      </w:r>
      <w:r w:rsidR="00C2113D" w:rsidRPr="00EC52DA">
        <w:rPr>
          <w:sz w:val="28"/>
          <w:szCs w:val="28"/>
        </w:rPr>
        <w:t>:</w:t>
      </w:r>
    </w:p>
    <w:p w:rsidR="006C5012" w:rsidRDefault="006C5012" w:rsidP="006C5012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693"/>
        <w:gridCol w:w="2419"/>
        <w:gridCol w:w="3818"/>
      </w:tblGrid>
      <w:tr w:rsidR="00495678" w:rsidRPr="006C5012" w:rsidTr="0064033B">
        <w:tc>
          <w:tcPr>
            <w:tcW w:w="709" w:type="dxa"/>
            <w:vAlign w:val="center"/>
          </w:tcPr>
          <w:p w:rsidR="00495678" w:rsidRPr="006C5012" w:rsidRDefault="00495678" w:rsidP="006F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95678" w:rsidRPr="006C5012" w:rsidRDefault="00495678" w:rsidP="006F6AB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</w:t>
            </w:r>
            <w:r w:rsidRPr="006C5012">
              <w:rPr>
                <w:sz w:val="28"/>
                <w:szCs w:val="28"/>
              </w:rPr>
              <w:t>озобновляемая</w:t>
            </w:r>
            <w:proofErr w:type="spellEnd"/>
            <w:r w:rsidRPr="006C5012">
              <w:rPr>
                <w:sz w:val="28"/>
                <w:szCs w:val="28"/>
              </w:rPr>
              <w:t xml:space="preserve"> кредитная линия</w:t>
            </w:r>
          </w:p>
        </w:tc>
        <w:tc>
          <w:tcPr>
            <w:tcW w:w="2419" w:type="dxa"/>
            <w:vAlign w:val="center"/>
          </w:tcPr>
          <w:p w:rsidR="00495678" w:rsidRPr="00DA3C8E" w:rsidRDefault="001A3AD2" w:rsidP="001A3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95678" w:rsidRPr="00DA3C8E">
              <w:rPr>
                <w:sz w:val="28"/>
                <w:szCs w:val="28"/>
              </w:rPr>
              <w:t xml:space="preserve"> месяц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818" w:type="dxa"/>
            <w:vAlign w:val="center"/>
          </w:tcPr>
          <w:p w:rsidR="00495678" w:rsidRPr="00DA3C8E" w:rsidRDefault="001A3AD2" w:rsidP="00744D2D">
            <w:pPr>
              <w:jc w:val="center"/>
              <w:rPr>
                <w:sz w:val="28"/>
                <w:szCs w:val="28"/>
              </w:rPr>
            </w:pPr>
            <w:r w:rsidRPr="00744D2D">
              <w:rPr>
                <w:sz w:val="28"/>
                <w:szCs w:val="28"/>
              </w:rPr>
              <w:t>2</w:t>
            </w:r>
            <w:r w:rsidR="00744D2D" w:rsidRPr="00744D2D">
              <w:rPr>
                <w:sz w:val="28"/>
                <w:szCs w:val="28"/>
              </w:rPr>
              <w:t>2</w:t>
            </w:r>
            <w:r w:rsidRPr="00744D2D">
              <w:rPr>
                <w:sz w:val="28"/>
                <w:szCs w:val="28"/>
              </w:rPr>
              <w:t>,</w:t>
            </w:r>
            <w:r w:rsidR="00744D2D" w:rsidRPr="00744D2D">
              <w:rPr>
                <w:sz w:val="28"/>
                <w:szCs w:val="28"/>
              </w:rPr>
              <w:t>26</w:t>
            </w:r>
          </w:p>
        </w:tc>
      </w:tr>
    </w:tbl>
    <w:p w:rsidR="00EC52DA" w:rsidRDefault="00EC52DA" w:rsidP="00EC52DA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E0C98">
        <w:rPr>
          <w:sz w:val="28"/>
          <w:szCs w:val="28"/>
        </w:rPr>
        <w:t>Заместителю начальника отдела</w:t>
      </w:r>
      <w:r w:rsidR="00044C2E" w:rsidRPr="00BF58E0">
        <w:rPr>
          <w:sz w:val="28"/>
          <w:szCs w:val="28"/>
        </w:rPr>
        <w:t xml:space="preserve"> </w:t>
      </w:r>
      <w:r w:rsidR="006C5012">
        <w:rPr>
          <w:sz w:val="28"/>
          <w:szCs w:val="28"/>
        </w:rPr>
        <w:t>доходов и муниципального долга Баранову Д.А.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6E581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D85296">
        <w:rPr>
          <w:sz w:val="28"/>
          <w:szCs w:val="28"/>
        </w:rPr>
        <w:t xml:space="preserve"> и распространяется на правоотношения, возникшие с </w:t>
      </w:r>
      <w:r w:rsidR="006E581A">
        <w:rPr>
          <w:sz w:val="28"/>
          <w:szCs w:val="28"/>
        </w:rPr>
        <w:t>20</w:t>
      </w:r>
      <w:r w:rsidR="00D85296">
        <w:rPr>
          <w:sz w:val="28"/>
          <w:szCs w:val="28"/>
        </w:rPr>
        <w:t>.</w:t>
      </w:r>
      <w:r w:rsidR="00F87691">
        <w:rPr>
          <w:sz w:val="28"/>
          <w:szCs w:val="28"/>
        </w:rPr>
        <w:t>0</w:t>
      </w:r>
      <w:r w:rsidR="006E581A">
        <w:rPr>
          <w:sz w:val="28"/>
          <w:szCs w:val="28"/>
        </w:rPr>
        <w:t>8</w:t>
      </w:r>
      <w:r w:rsidR="00D85296">
        <w:rPr>
          <w:sz w:val="28"/>
          <w:szCs w:val="28"/>
        </w:rPr>
        <w:t>.202</w:t>
      </w:r>
      <w:r w:rsidR="00F87691">
        <w:rPr>
          <w:sz w:val="28"/>
          <w:szCs w:val="28"/>
        </w:rPr>
        <w:t>5</w:t>
      </w:r>
      <w:r w:rsidRPr="00BF58E0">
        <w:rPr>
          <w:sz w:val="28"/>
          <w:szCs w:val="28"/>
        </w:rPr>
        <w:t>.</w:t>
      </w:r>
      <w:r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6E581A" w:rsidRDefault="006E581A" w:rsidP="003321D4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Исполняющий</w:t>
            </w:r>
            <w:proofErr w:type="gramEnd"/>
            <w:r>
              <w:rPr>
                <w:b/>
                <w:sz w:val="28"/>
                <w:szCs w:val="28"/>
              </w:rPr>
              <w:t xml:space="preserve"> обязанности</w:t>
            </w:r>
          </w:p>
          <w:p w:rsidR="00535F65" w:rsidRPr="00796FCD" w:rsidRDefault="006E581A" w:rsidP="003321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535F65" w:rsidRPr="00796FCD">
              <w:rPr>
                <w:b/>
                <w:sz w:val="28"/>
                <w:szCs w:val="28"/>
              </w:rPr>
              <w:t xml:space="preserve"> 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6E581A" w:rsidRDefault="006E581A" w:rsidP="000A0FDA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6E581A" w:rsidP="006E581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r>
              <w:rPr>
                <w:b/>
                <w:sz w:val="28"/>
                <w:szCs w:val="28"/>
              </w:rPr>
              <w:t>Гончарова</w:t>
            </w:r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Pr="00792FAC" w:rsidRDefault="00E67207" w:rsidP="00701E7E">
      <w:pPr>
        <w:jc w:val="both"/>
        <w:rPr>
          <w:sz w:val="24"/>
          <w:szCs w:val="24"/>
        </w:rPr>
      </w:pPr>
      <w:r w:rsidRPr="00E67207">
        <w:rPr>
          <w:b/>
          <w:sz w:val="24"/>
          <w:szCs w:val="24"/>
        </w:rPr>
        <w:t xml:space="preserve"> </w:t>
      </w:r>
    </w:p>
    <w:sectPr w:rsidR="00E67207" w:rsidRPr="00792FAC" w:rsidSect="00EA0FF0">
      <w:headerReference w:type="default" r:id="rId9"/>
      <w:pgSz w:w="11906" w:h="16838"/>
      <w:pgMar w:top="1134" w:right="851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54" w:rsidRDefault="00DF0554" w:rsidP="00DF0554">
      <w:r>
        <w:separator/>
      </w:r>
    </w:p>
  </w:endnote>
  <w:endnote w:type="continuationSeparator" w:id="0">
    <w:p w:rsidR="00DF0554" w:rsidRDefault="00DF0554" w:rsidP="00DF0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54" w:rsidRDefault="00DF0554" w:rsidP="00DF0554">
      <w:r>
        <w:separator/>
      </w:r>
    </w:p>
  </w:footnote>
  <w:footnote w:type="continuationSeparator" w:id="0">
    <w:p w:rsidR="00DF0554" w:rsidRDefault="00DF0554" w:rsidP="00DF0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0172"/>
      <w:docPartObj>
        <w:docPartGallery w:val="Page Numbers (Top of Page)"/>
        <w:docPartUnique/>
      </w:docPartObj>
    </w:sdtPr>
    <w:sdtContent>
      <w:p w:rsidR="00DF0554" w:rsidRDefault="006E5309">
        <w:pPr>
          <w:pStyle w:val="a6"/>
          <w:jc w:val="center"/>
        </w:pPr>
        <w:r w:rsidRPr="00DF0554">
          <w:rPr>
            <w:sz w:val="24"/>
            <w:szCs w:val="24"/>
          </w:rPr>
          <w:fldChar w:fldCharType="begin"/>
        </w:r>
        <w:r w:rsidR="00DF0554" w:rsidRPr="00DF0554">
          <w:rPr>
            <w:sz w:val="24"/>
            <w:szCs w:val="24"/>
          </w:rPr>
          <w:instrText xml:space="preserve"> PAGE   \* MERGEFORMAT </w:instrText>
        </w:r>
        <w:r w:rsidRPr="00DF0554">
          <w:rPr>
            <w:sz w:val="24"/>
            <w:szCs w:val="24"/>
          </w:rPr>
          <w:fldChar w:fldCharType="separate"/>
        </w:r>
        <w:r w:rsidR="00130E9E">
          <w:rPr>
            <w:noProof/>
            <w:sz w:val="24"/>
            <w:szCs w:val="24"/>
          </w:rPr>
          <w:t>2</w:t>
        </w:r>
        <w:r w:rsidRPr="00DF0554">
          <w:rPr>
            <w:sz w:val="24"/>
            <w:szCs w:val="24"/>
          </w:rPr>
          <w:fldChar w:fldCharType="end"/>
        </w:r>
      </w:p>
    </w:sdtContent>
  </w:sdt>
  <w:p w:rsidR="00DF0554" w:rsidRDefault="00DF05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1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18"/>
  </w:num>
  <w:num w:numId="18">
    <w:abstractNumId w:val="2"/>
  </w:num>
  <w:num w:numId="19">
    <w:abstractNumId w:val="22"/>
  </w:num>
  <w:num w:numId="20">
    <w:abstractNumId w:val="11"/>
  </w:num>
  <w:num w:numId="21">
    <w:abstractNumId w:val="19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38"/>
    <w:rsid w:val="00005E00"/>
    <w:rsid w:val="000108E9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6D2F"/>
    <w:rsid w:val="0007174C"/>
    <w:rsid w:val="0008079A"/>
    <w:rsid w:val="00082F67"/>
    <w:rsid w:val="000913C5"/>
    <w:rsid w:val="00095E36"/>
    <w:rsid w:val="000A0FDA"/>
    <w:rsid w:val="000B52E4"/>
    <w:rsid w:val="000C0250"/>
    <w:rsid w:val="000C642A"/>
    <w:rsid w:val="000D0500"/>
    <w:rsid w:val="000D52AB"/>
    <w:rsid w:val="000D7A6C"/>
    <w:rsid w:val="000E0C98"/>
    <w:rsid w:val="000E0EE1"/>
    <w:rsid w:val="000F2F0E"/>
    <w:rsid w:val="000F2FD1"/>
    <w:rsid w:val="000F32D6"/>
    <w:rsid w:val="000F342F"/>
    <w:rsid w:val="00130E9E"/>
    <w:rsid w:val="00133979"/>
    <w:rsid w:val="0013518E"/>
    <w:rsid w:val="0013795D"/>
    <w:rsid w:val="001439B2"/>
    <w:rsid w:val="00147314"/>
    <w:rsid w:val="0015137A"/>
    <w:rsid w:val="00152BA2"/>
    <w:rsid w:val="001544C9"/>
    <w:rsid w:val="00154835"/>
    <w:rsid w:val="001622D0"/>
    <w:rsid w:val="001654B9"/>
    <w:rsid w:val="00177A6F"/>
    <w:rsid w:val="00181498"/>
    <w:rsid w:val="00187868"/>
    <w:rsid w:val="001937DA"/>
    <w:rsid w:val="001970C6"/>
    <w:rsid w:val="001A3AD2"/>
    <w:rsid w:val="001B40B7"/>
    <w:rsid w:val="001C6861"/>
    <w:rsid w:val="001C731B"/>
    <w:rsid w:val="001D0858"/>
    <w:rsid w:val="001D2BCE"/>
    <w:rsid w:val="001D5301"/>
    <w:rsid w:val="001E1C2B"/>
    <w:rsid w:val="001F3166"/>
    <w:rsid w:val="001F6CD0"/>
    <w:rsid w:val="00227660"/>
    <w:rsid w:val="00234297"/>
    <w:rsid w:val="002364DC"/>
    <w:rsid w:val="00236A62"/>
    <w:rsid w:val="00241D45"/>
    <w:rsid w:val="00254D44"/>
    <w:rsid w:val="0025577E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488"/>
    <w:rsid w:val="002D595B"/>
    <w:rsid w:val="002E06C0"/>
    <w:rsid w:val="002E2F50"/>
    <w:rsid w:val="002E7EE1"/>
    <w:rsid w:val="002F5153"/>
    <w:rsid w:val="002F5786"/>
    <w:rsid w:val="00307FB5"/>
    <w:rsid w:val="00313347"/>
    <w:rsid w:val="00330E79"/>
    <w:rsid w:val="003321D4"/>
    <w:rsid w:val="00332342"/>
    <w:rsid w:val="00336764"/>
    <w:rsid w:val="00350B4C"/>
    <w:rsid w:val="0036071C"/>
    <w:rsid w:val="00364E78"/>
    <w:rsid w:val="00373474"/>
    <w:rsid w:val="00375173"/>
    <w:rsid w:val="00384DFC"/>
    <w:rsid w:val="00392457"/>
    <w:rsid w:val="003B38C4"/>
    <w:rsid w:val="003B595C"/>
    <w:rsid w:val="003C1313"/>
    <w:rsid w:val="003C16C2"/>
    <w:rsid w:val="003E241F"/>
    <w:rsid w:val="003E5F78"/>
    <w:rsid w:val="003F5A8A"/>
    <w:rsid w:val="00403C43"/>
    <w:rsid w:val="00407796"/>
    <w:rsid w:val="004105E7"/>
    <w:rsid w:val="00411053"/>
    <w:rsid w:val="00413883"/>
    <w:rsid w:val="004268F8"/>
    <w:rsid w:val="00433929"/>
    <w:rsid w:val="00435A5A"/>
    <w:rsid w:val="004374E3"/>
    <w:rsid w:val="004425EC"/>
    <w:rsid w:val="00445DFC"/>
    <w:rsid w:val="00453E87"/>
    <w:rsid w:val="00455FFE"/>
    <w:rsid w:val="00471FA0"/>
    <w:rsid w:val="00472F3A"/>
    <w:rsid w:val="00482D90"/>
    <w:rsid w:val="004867C3"/>
    <w:rsid w:val="00486838"/>
    <w:rsid w:val="00494E58"/>
    <w:rsid w:val="00495678"/>
    <w:rsid w:val="004A1A6A"/>
    <w:rsid w:val="004B26CC"/>
    <w:rsid w:val="004C1F48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6F04"/>
    <w:rsid w:val="00561DE0"/>
    <w:rsid w:val="00567EFC"/>
    <w:rsid w:val="0058084D"/>
    <w:rsid w:val="00580DBF"/>
    <w:rsid w:val="00581BE1"/>
    <w:rsid w:val="00582CC6"/>
    <w:rsid w:val="00585933"/>
    <w:rsid w:val="0058711D"/>
    <w:rsid w:val="0059688A"/>
    <w:rsid w:val="00596A40"/>
    <w:rsid w:val="005A4D57"/>
    <w:rsid w:val="005A5006"/>
    <w:rsid w:val="005B104A"/>
    <w:rsid w:val="005B37A4"/>
    <w:rsid w:val="005B3ABE"/>
    <w:rsid w:val="005C1A4F"/>
    <w:rsid w:val="005D2367"/>
    <w:rsid w:val="005D52C8"/>
    <w:rsid w:val="005E309A"/>
    <w:rsid w:val="005E71C8"/>
    <w:rsid w:val="005F0917"/>
    <w:rsid w:val="005F0F13"/>
    <w:rsid w:val="005F20BE"/>
    <w:rsid w:val="006074D3"/>
    <w:rsid w:val="006148D7"/>
    <w:rsid w:val="00626AA6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B6C6E"/>
    <w:rsid w:val="006C5012"/>
    <w:rsid w:val="006D2333"/>
    <w:rsid w:val="006E5309"/>
    <w:rsid w:val="006E581A"/>
    <w:rsid w:val="006F1D40"/>
    <w:rsid w:val="006F4FBE"/>
    <w:rsid w:val="006F702C"/>
    <w:rsid w:val="006F7C37"/>
    <w:rsid w:val="006F7E28"/>
    <w:rsid w:val="00701E7E"/>
    <w:rsid w:val="00710153"/>
    <w:rsid w:val="007104BE"/>
    <w:rsid w:val="00711E73"/>
    <w:rsid w:val="00726230"/>
    <w:rsid w:val="00727601"/>
    <w:rsid w:val="00727E46"/>
    <w:rsid w:val="00736117"/>
    <w:rsid w:val="00741DEB"/>
    <w:rsid w:val="00744D2D"/>
    <w:rsid w:val="00746147"/>
    <w:rsid w:val="0075797E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0E4E"/>
    <w:rsid w:val="007A36F6"/>
    <w:rsid w:val="007A741A"/>
    <w:rsid w:val="007B05C2"/>
    <w:rsid w:val="007B1114"/>
    <w:rsid w:val="007B5F7E"/>
    <w:rsid w:val="007B62B3"/>
    <w:rsid w:val="007C1EAF"/>
    <w:rsid w:val="007C47AE"/>
    <w:rsid w:val="007D0135"/>
    <w:rsid w:val="007D0722"/>
    <w:rsid w:val="007D3A7B"/>
    <w:rsid w:val="007E2B3B"/>
    <w:rsid w:val="007F19C4"/>
    <w:rsid w:val="007F277C"/>
    <w:rsid w:val="007F31FB"/>
    <w:rsid w:val="007F6054"/>
    <w:rsid w:val="008009F2"/>
    <w:rsid w:val="00802958"/>
    <w:rsid w:val="00804A45"/>
    <w:rsid w:val="00810E56"/>
    <w:rsid w:val="00811E8D"/>
    <w:rsid w:val="008234B3"/>
    <w:rsid w:val="00830849"/>
    <w:rsid w:val="00842D2C"/>
    <w:rsid w:val="00843AFA"/>
    <w:rsid w:val="008453CB"/>
    <w:rsid w:val="00855CD8"/>
    <w:rsid w:val="00882630"/>
    <w:rsid w:val="00887DBD"/>
    <w:rsid w:val="008954FE"/>
    <w:rsid w:val="008A59D8"/>
    <w:rsid w:val="008A5E9D"/>
    <w:rsid w:val="008A67BE"/>
    <w:rsid w:val="008A7551"/>
    <w:rsid w:val="008B2A2A"/>
    <w:rsid w:val="008D602C"/>
    <w:rsid w:val="008E0B46"/>
    <w:rsid w:val="008E173F"/>
    <w:rsid w:val="008E28F0"/>
    <w:rsid w:val="008E4E55"/>
    <w:rsid w:val="008E5BEF"/>
    <w:rsid w:val="008F5D71"/>
    <w:rsid w:val="00926E93"/>
    <w:rsid w:val="0093272A"/>
    <w:rsid w:val="00934099"/>
    <w:rsid w:val="00940E00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A7D49"/>
    <w:rsid w:val="009B4487"/>
    <w:rsid w:val="009C5062"/>
    <w:rsid w:val="009C5DB8"/>
    <w:rsid w:val="009D249A"/>
    <w:rsid w:val="009E1E4D"/>
    <w:rsid w:val="009E77DC"/>
    <w:rsid w:val="009F111A"/>
    <w:rsid w:val="00A00F7C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467B1"/>
    <w:rsid w:val="00A5462E"/>
    <w:rsid w:val="00A60D8E"/>
    <w:rsid w:val="00A626C1"/>
    <w:rsid w:val="00A63007"/>
    <w:rsid w:val="00A74357"/>
    <w:rsid w:val="00A81E24"/>
    <w:rsid w:val="00A928FA"/>
    <w:rsid w:val="00A9792D"/>
    <w:rsid w:val="00AA466D"/>
    <w:rsid w:val="00AB0052"/>
    <w:rsid w:val="00AC2029"/>
    <w:rsid w:val="00AC44A2"/>
    <w:rsid w:val="00AC48D7"/>
    <w:rsid w:val="00AD0D0A"/>
    <w:rsid w:val="00AD0F2F"/>
    <w:rsid w:val="00AD6C7F"/>
    <w:rsid w:val="00AE1C30"/>
    <w:rsid w:val="00AE2E34"/>
    <w:rsid w:val="00AE786B"/>
    <w:rsid w:val="00AF1905"/>
    <w:rsid w:val="00AF1E14"/>
    <w:rsid w:val="00AF23BD"/>
    <w:rsid w:val="00AF288B"/>
    <w:rsid w:val="00AF5B1C"/>
    <w:rsid w:val="00AF7F32"/>
    <w:rsid w:val="00B003E4"/>
    <w:rsid w:val="00B010EA"/>
    <w:rsid w:val="00B428B8"/>
    <w:rsid w:val="00B62FCB"/>
    <w:rsid w:val="00B76B1C"/>
    <w:rsid w:val="00B83FFB"/>
    <w:rsid w:val="00B87129"/>
    <w:rsid w:val="00B91DCF"/>
    <w:rsid w:val="00B92B80"/>
    <w:rsid w:val="00BA4BB5"/>
    <w:rsid w:val="00BA6077"/>
    <w:rsid w:val="00BA7A9E"/>
    <w:rsid w:val="00BB043C"/>
    <w:rsid w:val="00BB637A"/>
    <w:rsid w:val="00BC4C68"/>
    <w:rsid w:val="00BE335F"/>
    <w:rsid w:val="00BF37D4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57C4D"/>
    <w:rsid w:val="00C60AEC"/>
    <w:rsid w:val="00C7783A"/>
    <w:rsid w:val="00C77E7E"/>
    <w:rsid w:val="00C821DD"/>
    <w:rsid w:val="00CA2151"/>
    <w:rsid w:val="00CA3E76"/>
    <w:rsid w:val="00CA69B8"/>
    <w:rsid w:val="00CB3EC7"/>
    <w:rsid w:val="00CB7CF2"/>
    <w:rsid w:val="00CF45CF"/>
    <w:rsid w:val="00CF520D"/>
    <w:rsid w:val="00D004A4"/>
    <w:rsid w:val="00D1212F"/>
    <w:rsid w:val="00D13FCB"/>
    <w:rsid w:val="00D2324A"/>
    <w:rsid w:val="00D26015"/>
    <w:rsid w:val="00D26D61"/>
    <w:rsid w:val="00D33329"/>
    <w:rsid w:val="00D335C7"/>
    <w:rsid w:val="00D338C7"/>
    <w:rsid w:val="00D341F5"/>
    <w:rsid w:val="00D40A8B"/>
    <w:rsid w:val="00D469A2"/>
    <w:rsid w:val="00D4790C"/>
    <w:rsid w:val="00D60F55"/>
    <w:rsid w:val="00D6217E"/>
    <w:rsid w:val="00D64CF3"/>
    <w:rsid w:val="00D711E4"/>
    <w:rsid w:val="00D74C4A"/>
    <w:rsid w:val="00D85296"/>
    <w:rsid w:val="00D91058"/>
    <w:rsid w:val="00D911BA"/>
    <w:rsid w:val="00D91574"/>
    <w:rsid w:val="00DA12F9"/>
    <w:rsid w:val="00DA16BE"/>
    <w:rsid w:val="00DA3C8E"/>
    <w:rsid w:val="00DB2ECC"/>
    <w:rsid w:val="00DB4CC6"/>
    <w:rsid w:val="00DC4DB5"/>
    <w:rsid w:val="00DC70CA"/>
    <w:rsid w:val="00DE2930"/>
    <w:rsid w:val="00DF0554"/>
    <w:rsid w:val="00DF59CF"/>
    <w:rsid w:val="00E03C38"/>
    <w:rsid w:val="00E04CBB"/>
    <w:rsid w:val="00E12EC7"/>
    <w:rsid w:val="00E13FE3"/>
    <w:rsid w:val="00E16016"/>
    <w:rsid w:val="00E25DD3"/>
    <w:rsid w:val="00E33275"/>
    <w:rsid w:val="00E42DD6"/>
    <w:rsid w:val="00E43BAA"/>
    <w:rsid w:val="00E46596"/>
    <w:rsid w:val="00E60B7B"/>
    <w:rsid w:val="00E61F92"/>
    <w:rsid w:val="00E62FE8"/>
    <w:rsid w:val="00E647D9"/>
    <w:rsid w:val="00E67207"/>
    <w:rsid w:val="00EA0FF0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F3E67"/>
    <w:rsid w:val="00EF4261"/>
    <w:rsid w:val="00F01F9B"/>
    <w:rsid w:val="00F049C9"/>
    <w:rsid w:val="00F136C6"/>
    <w:rsid w:val="00F14DFE"/>
    <w:rsid w:val="00F15AF1"/>
    <w:rsid w:val="00F32C45"/>
    <w:rsid w:val="00F358D5"/>
    <w:rsid w:val="00F3717C"/>
    <w:rsid w:val="00F4521F"/>
    <w:rsid w:val="00F51D6B"/>
    <w:rsid w:val="00F52F45"/>
    <w:rsid w:val="00F6139B"/>
    <w:rsid w:val="00F70E1A"/>
    <w:rsid w:val="00F740AB"/>
    <w:rsid w:val="00F75C8C"/>
    <w:rsid w:val="00F823B6"/>
    <w:rsid w:val="00F84762"/>
    <w:rsid w:val="00F87613"/>
    <w:rsid w:val="00F87691"/>
    <w:rsid w:val="00F9022D"/>
    <w:rsid w:val="00F94EC4"/>
    <w:rsid w:val="00FA224B"/>
    <w:rsid w:val="00FA373B"/>
    <w:rsid w:val="00FB1F78"/>
    <w:rsid w:val="00FC3741"/>
    <w:rsid w:val="00FC6F68"/>
    <w:rsid w:val="00FD6E1A"/>
    <w:rsid w:val="00FE0ACC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5A8A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paragraph" w:styleId="ad">
    <w:name w:val="footer"/>
    <w:basedOn w:val="a"/>
    <w:link w:val="ae"/>
    <w:semiHidden/>
    <w:unhideWhenUsed/>
    <w:rsid w:val="00DF05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DF0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0208F-9FDC-4238-A348-A4575992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BaranovDA</cp:lastModifiedBy>
  <cp:revision>42</cp:revision>
  <cp:lastPrinted>2025-02-04T14:58:00Z</cp:lastPrinted>
  <dcterms:created xsi:type="dcterms:W3CDTF">2021-09-29T12:38:00Z</dcterms:created>
  <dcterms:modified xsi:type="dcterms:W3CDTF">2025-08-20T07:00:00Z</dcterms:modified>
</cp:coreProperties>
</file>